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1677"/>
        <w:gridCol w:w="7899"/>
      </w:tblGrid>
      <w:tr w:rsidR="00E67228" w:rsidRPr="00D23338" w14:paraId="0F2C9CE2" w14:textId="77777777">
        <w:tc>
          <w:tcPr>
            <w:tcW w:w="1677" w:type="dxa"/>
            <w:vAlign w:val="center"/>
          </w:tcPr>
          <w:p w14:paraId="24170169" w14:textId="77777777" w:rsidR="00E67228" w:rsidRPr="00D23338" w:rsidRDefault="00A401EC" w:rsidP="00E67228">
            <w:pPr>
              <w:rPr>
                <w:b/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 wp14:anchorId="3C656E8B" wp14:editId="1A4EA11E">
                  <wp:simplePos x="0" y="0"/>
                  <wp:positionH relativeFrom="column">
                    <wp:posOffset>-666115</wp:posOffset>
                  </wp:positionH>
                  <wp:positionV relativeFrom="paragraph">
                    <wp:posOffset>-763270</wp:posOffset>
                  </wp:positionV>
                  <wp:extent cx="922655" cy="906145"/>
                  <wp:effectExtent l="0" t="0" r="0" b="8255"/>
                  <wp:wrapTight wrapText="bothSides">
                    <wp:wrapPolygon edited="0">
                      <wp:start x="7136" y="0"/>
                      <wp:lineTo x="0" y="2422"/>
                      <wp:lineTo x="0" y="15742"/>
                      <wp:lineTo x="2379" y="19375"/>
                      <wp:lineTo x="2379" y="19980"/>
                      <wp:lineTo x="4757" y="21191"/>
                      <wp:lineTo x="5946" y="21191"/>
                      <wp:lineTo x="14866" y="21191"/>
                      <wp:lineTo x="18434" y="19375"/>
                      <wp:lineTo x="20812" y="12715"/>
                      <wp:lineTo x="20812" y="6055"/>
                      <wp:lineTo x="14866" y="0"/>
                      <wp:lineTo x="10703" y="0"/>
                      <wp:lineTo x="7136" y="0"/>
                    </wp:wrapPolygon>
                  </wp:wrapTight>
                  <wp:docPr id="3" name="Picture 3" descr="smallst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mallst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99" w:type="dxa"/>
            <w:vAlign w:val="center"/>
          </w:tcPr>
          <w:p w14:paraId="219DDC35" w14:textId="77777777" w:rsidR="00E67228" w:rsidRPr="00D23338" w:rsidRDefault="00E67228">
            <w:pPr>
              <w:rPr>
                <w:b/>
                <w:sz w:val="22"/>
                <w:szCs w:val="22"/>
                <w:lang w:bidi="x-none"/>
              </w:rPr>
            </w:pPr>
            <w:r w:rsidRPr="00D23338">
              <w:rPr>
                <w:b/>
                <w:sz w:val="22"/>
                <w:szCs w:val="22"/>
                <w:lang w:bidi="x-none"/>
              </w:rPr>
              <w:t xml:space="preserve">Application for Membership </w:t>
            </w:r>
            <w:r w:rsidR="00D23338" w:rsidRPr="00D23338">
              <w:rPr>
                <w:b/>
                <w:sz w:val="22"/>
                <w:szCs w:val="22"/>
                <w:lang w:bidi="x-none"/>
              </w:rPr>
              <w:t>or Associate Membership</w:t>
            </w:r>
          </w:p>
          <w:p w14:paraId="4015A689" w14:textId="77777777" w:rsidR="00E67228" w:rsidRPr="00D23338" w:rsidRDefault="00E67228">
            <w:pPr>
              <w:rPr>
                <w:b/>
                <w:sz w:val="22"/>
                <w:szCs w:val="22"/>
                <w:lang w:bidi="x-none"/>
              </w:rPr>
            </w:pPr>
            <w:r w:rsidRPr="00D23338">
              <w:rPr>
                <w:b/>
                <w:sz w:val="22"/>
                <w:szCs w:val="22"/>
                <w:lang w:bidi="x-none"/>
              </w:rPr>
              <w:t>Sigma Tau Delta, Alpha Theta Eta Chapter</w:t>
            </w:r>
          </w:p>
          <w:p w14:paraId="19A2A1F9" w14:textId="77777777" w:rsidR="00E67228" w:rsidRPr="00D23338" w:rsidRDefault="00E67228">
            <w:pPr>
              <w:rPr>
                <w:sz w:val="22"/>
                <w:szCs w:val="22"/>
                <w:lang w:bidi="x-none"/>
              </w:rPr>
            </w:pPr>
            <w:r w:rsidRPr="00D23338">
              <w:rPr>
                <w:b/>
                <w:sz w:val="22"/>
                <w:szCs w:val="22"/>
                <w:lang w:bidi="x-none"/>
              </w:rPr>
              <w:t>Kansas State University</w:t>
            </w:r>
          </w:p>
        </w:tc>
      </w:tr>
    </w:tbl>
    <w:p w14:paraId="3D8B5242" w14:textId="77777777" w:rsidR="00E67228" w:rsidRPr="00D23338" w:rsidRDefault="00D23338">
      <w:pPr>
        <w:rPr>
          <w:sz w:val="22"/>
          <w:szCs w:val="22"/>
        </w:rPr>
      </w:pPr>
      <w:r w:rsidRPr="00D23338">
        <w:rPr>
          <w:sz w:val="22"/>
          <w:szCs w:val="22"/>
        </w:rPr>
        <w:t xml:space="preserve">Members have full voting rights; associate members participate in </w:t>
      </w:r>
      <w:r>
        <w:rPr>
          <w:sz w:val="22"/>
          <w:szCs w:val="22"/>
        </w:rPr>
        <w:t>all activities</w:t>
      </w:r>
      <w:r w:rsidRPr="00D23338">
        <w:rPr>
          <w:sz w:val="22"/>
          <w:szCs w:val="22"/>
        </w:rPr>
        <w:t xml:space="preserve"> except formal voting.</w:t>
      </w:r>
    </w:p>
    <w:p w14:paraId="24DF84BF" w14:textId="77777777" w:rsidR="00D23338" w:rsidRDefault="00D23338">
      <w:pPr>
        <w:rPr>
          <w:sz w:val="22"/>
          <w:szCs w:val="22"/>
        </w:rPr>
      </w:pPr>
    </w:p>
    <w:p w14:paraId="2DF453E7" w14:textId="77777777" w:rsidR="00D23338" w:rsidRPr="00D23338" w:rsidRDefault="00D23338" w:rsidP="00D23338">
      <w:pPr>
        <w:rPr>
          <w:sz w:val="22"/>
          <w:szCs w:val="22"/>
        </w:rPr>
      </w:pPr>
      <w:r>
        <w:rPr>
          <w:sz w:val="22"/>
          <w:szCs w:val="22"/>
        </w:rPr>
        <w:t>I am applying for full / associate membership (circle one)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23338">
        <w:rPr>
          <w:sz w:val="22"/>
          <w:szCs w:val="22"/>
        </w:rPr>
        <w:t>Date:</w:t>
      </w:r>
    </w:p>
    <w:p w14:paraId="11438775" w14:textId="77777777" w:rsidR="00D23338" w:rsidRDefault="00D23338">
      <w:pPr>
        <w:rPr>
          <w:sz w:val="22"/>
          <w:szCs w:val="22"/>
        </w:rPr>
      </w:pPr>
    </w:p>
    <w:p w14:paraId="66B0525E" w14:textId="77777777" w:rsidR="00E67228" w:rsidRPr="00D23338" w:rsidRDefault="00E67228" w:rsidP="00E67228">
      <w:pPr>
        <w:spacing w:line="480" w:lineRule="auto"/>
        <w:rPr>
          <w:sz w:val="22"/>
          <w:szCs w:val="22"/>
        </w:rPr>
      </w:pPr>
      <w:r w:rsidRPr="00D23338">
        <w:rPr>
          <w:sz w:val="22"/>
          <w:szCs w:val="22"/>
        </w:rPr>
        <w:t>Name (First, Middle, Last):</w:t>
      </w:r>
    </w:p>
    <w:p w14:paraId="1554C933" w14:textId="77777777" w:rsidR="00E67228" w:rsidRPr="00D23338" w:rsidRDefault="00E67228" w:rsidP="00E67228">
      <w:pPr>
        <w:spacing w:line="480" w:lineRule="auto"/>
        <w:rPr>
          <w:sz w:val="22"/>
          <w:szCs w:val="22"/>
        </w:rPr>
      </w:pPr>
      <w:r w:rsidRPr="00D23338">
        <w:rPr>
          <w:sz w:val="22"/>
          <w:szCs w:val="22"/>
        </w:rPr>
        <w:t>Email:</w:t>
      </w:r>
    </w:p>
    <w:p w14:paraId="70B77654" w14:textId="77777777" w:rsidR="00E67228" w:rsidRPr="00D23338" w:rsidRDefault="00E67228" w:rsidP="00E67228">
      <w:pPr>
        <w:spacing w:line="480" w:lineRule="auto"/>
        <w:rPr>
          <w:sz w:val="22"/>
          <w:szCs w:val="22"/>
        </w:rPr>
      </w:pPr>
      <w:r w:rsidRPr="00D23338">
        <w:rPr>
          <w:sz w:val="22"/>
          <w:szCs w:val="22"/>
        </w:rPr>
        <w:t>Phone:</w:t>
      </w:r>
    </w:p>
    <w:p w14:paraId="49435553" w14:textId="77777777" w:rsidR="00E67228" w:rsidRPr="00D23338" w:rsidRDefault="00E67228" w:rsidP="00E67228">
      <w:pPr>
        <w:spacing w:line="480" w:lineRule="auto"/>
        <w:rPr>
          <w:sz w:val="22"/>
          <w:szCs w:val="22"/>
        </w:rPr>
      </w:pPr>
      <w:r w:rsidRPr="00D23338">
        <w:rPr>
          <w:sz w:val="22"/>
          <w:szCs w:val="22"/>
        </w:rPr>
        <w:t>Class Rank (Undergraduate/Graduate):</w:t>
      </w:r>
    </w:p>
    <w:p w14:paraId="372D1EB4" w14:textId="77777777" w:rsidR="00E67228" w:rsidRPr="00D23338" w:rsidRDefault="00E67228" w:rsidP="00E67228">
      <w:pPr>
        <w:spacing w:line="480" w:lineRule="auto"/>
        <w:rPr>
          <w:sz w:val="22"/>
          <w:szCs w:val="22"/>
        </w:rPr>
      </w:pPr>
      <w:r w:rsidRPr="00D23338">
        <w:rPr>
          <w:sz w:val="22"/>
          <w:szCs w:val="22"/>
        </w:rPr>
        <w:t>Mailing Address:</w:t>
      </w:r>
    </w:p>
    <w:p w14:paraId="58FFB927" w14:textId="77777777" w:rsidR="00E67228" w:rsidRPr="00D23338" w:rsidRDefault="00E67228" w:rsidP="00E67228">
      <w:pPr>
        <w:spacing w:line="480" w:lineRule="auto"/>
        <w:rPr>
          <w:sz w:val="22"/>
          <w:szCs w:val="22"/>
        </w:rPr>
      </w:pPr>
      <w:r w:rsidRPr="00D23338">
        <w:rPr>
          <w:sz w:val="22"/>
          <w:szCs w:val="22"/>
        </w:rPr>
        <w:t>Graduation Year:</w:t>
      </w:r>
    </w:p>
    <w:p w14:paraId="656EFE3C" w14:textId="77777777" w:rsidR="00E67228" w:rsidRPr="00D23338" w:rsidRDefault="002E62EA" w:rsidP="00E6722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pict w14:anchorId="5587B9F0">
          <v:rect id="_x0000_i1025" style="width:0;height:1.5pt" o:hralign="center" o:hrstd="t" o:hr="t" fillcolor="#aaa" stroked="f"/>
        </w:pict>
      </w:r>
    </w:p>
    <w:p w14:paraId="6E1C214E" w14:textId="77777777" w:rsidR="00E67228" w:rsidRPr="00D23338" w:rsidRDefault="00E67228" w:rsidP="00E67228">
      <w:pPr>
        <w:spacing w:line="480" w:lineRule="auto"/>
        <w:rPr>
          <w:sz w:val="22"/>
          <w:szCs w:val="22"/>
        </w:rPr>
      </w:pPr>
      <w:r w:rsidRPr="00D23338">
        <w:rPr>
          <w:sz w:val="22"/>
          <w:szCs w:val="22"/>
        </w:rPr>
        <w:t>Year in School:</w:t>
      </w:r>
    </w:p>
    <w:p w14:paraId="4836A18D" w14:textId="77777777" w:rsidR="00E67228" w:rsidRPr="00D23338" w:rsidRDefault="00D23338" w:rsidP="00E6722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Overall GPA (3.0 or higher):</w:t>
      </w:r>
    </w:p>
    <w:p w14:paraId="72E06D92" w14:textId="77777777" w:rsidR="00E67228" w:rsidRPr="00D23338" w:rsidRDefault="00E67228" w:rsidP="00E67228">
      <w:pPr>
        <w:spacing w:line="480" w:lineRule="auto"/>
        <w:rPr>
          <w:sz w:val="22"/>
          <w:szCs w:val="22"/>
        </w:rPr>
      </w:pPr>
      <w:r w:rsidRPr="00D23338">
        <w:rPr>
          <w:sz w:val="22"/>
          <w:szCs w:val="22"/>
        </w:rPr>
        <w:t>English</w:t>
      </w:r>
      <w:r w:rsidR="00D23338">
        <w:rPr>
          <w:sz w:val="22"/>
          <w:szCs w:val="22"/>
        </w:rPr>
        <w:t xml:space="preserve"> GPA (3.2 or higher):</w:t>
      </w:r>
    </w:p>
    <w:p w14:paraId="26D86198" w14:textId="77777777" w:rsidR="00E67228" w:rsidRPr="00D23338" w:rsidRDefault="00D23338" w:rsidP="00E6722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English courses</w:t>
      </w:r>
      <w:r w:rsidR="00E67228" w:rsidRPr="00D23338">
        <w:rPr>
          <w:sz w:val="22"/>
          <w:szCs w:val="22"/>
        </w:rPr>
        <w:t xml:space="preserve"> beyond Expos. 1 &amp; 2 (at least 3):</w:t>
      </w:r>
    </w:p>
    <w:p w14:paraId="5624B8E4" w14:textId="77777777" w:rsidR="00E67228" w:rsidRPr="00D23338" w:rsidRDefault="00E67228" w:rsidP="00E67228">
      <w:pPr>
        <w:spacing w:line="480" w:lineRule="auto"/>
        <w:rPr>
          <w:sz w:val="22"/>
          <w:szCs w:val="22"/>
        </w:rPr>
      </w:pPr>
      <w:r w:rsidRPr="00D23338">
        <w:rPr>
          <w:sz w:val="22"/>
          <w:szCs w:val="22"/>
        </w:rPr>
        <w:t>1.</w:t>
      </w:r>
    </w:p>
    <w:p w14:paraId="59D5F744" w14:textId="77777777" w:rsidR="00E67228" w:rsidRPr="00D23338" w:rsidRDefault="00E67228" w:rsidP="00E67228">
      <w:pPr>
        <w:spacing w:line="480" w:lineRule="auto"/>
        <w:rPr>
          <w:sz w:val="22"/>
          <w:szCs w:val="22"/>
        </w:rPr>
      </w:pPr>
      <w:r w:rsidRPr="00D23338">
        <w:rPr>
          <w:sz w:val="22"/>
          <w:szCs w:val="22"/>
        </w:rPr>
        <w:t>2.</w:t>
      </w:r>
    </w:p>
    <w:p w14:paraId="007BCFE3" w14:textId="77777777" w:rsidR="00E67228" w:rsidRPr="00D23338" w:rsidRDefault="00E67228" w:rsidP="00E67228">
      <w:pPr>
        <w:spacing w:line="480" w:lineRule="auto"/>
        <w:rPr>
          <w:sz w:val="22"/>
          <w:szCs w:val="22"/>
        </w:rPr>
      </w:pPr>
      <w:r w:rsidRPr="00D23338">
        <w:rPr>
          <w:sz w:val="22"/>
          <w:szCs w:val="22"/>
        </w:rPr>
        <w:t>3.</w:t>
      </w:r>
    </w:p>
    <w:p w14:paraId="28E2E553" w14:textId="77777777" w:rsidR="00E67228" w:rsidRPr="00D23338" w:rsidRDefault="002E62EA" w:rsidP="00E6722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pict w14:anchorId="52F51550">
          <v:rect id="_x0000_i1026" style="width:0;height:1.5pt" o:hralign="center" o:hrstd="t" o:hr="t" fillcolor="#aaa" stroked="f"/>
        </w:pict>
      </w:r>
    </w:p>
    <w:p w14:paraId="23845AED" w14:textId="216A948D" w:rsidR="00E67228" w:rsidRDefault="00D23338" w:rsidP="00842BF7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(</w:t>
      </w:r>
      <w:r w:rsidR="00842BF7">
        <w:rPr>
          <w:sz w:val="22"/>
          <w:szCs w:val="22"/>
        </w:rPr>
        <w:t>For full</w:t>
      </w:r>
      <w:r>
        <w:rPr>
          <w:sz w:val="22"/>
          <w:szCs w:val="22"/>
        </w:rPr>
        <w:t xml:space="preserve"> members only) One-time m</w:t>
      </w:r>
      <w:r w:rsidR="00E67228" w:rsidRPr="00D23338">
        <w:rPr>
          <w:sz w:val="22"/>
          <w:szCs w:val="22"/>
        </w:rPr>
        <w:t>embership fee of $4</w:t>
      </w:r>
      <w:r w:rsidR="004135AF">
        <w:rPr>
          <w:sz w:val="22"/>
          <w:szCs w:val="22"/>
        </w:rPr>
        <w:t>5</w:t>
      </w:r>
      <w:bookmarkStart w:id="0" w:name="_GoBack"/>
      <w:bookmarkEnd w:id="0"/>
      <w:r>
        <w:rPr>
          <w:sz w:val="22"/>
          <w:szCs w:val="22"/>
        </w:rPr>
        <w:t>.00. (Check</w:t>
      </w:r>
      <w:r w:rsidR="00E67228" w:rsidRPr="00D23338">
        <w:rPr>
          <w:sz w:val="22"/>
          <w:szCs w:val="22"/>
        </w:rPr>
        <w:t xml:space="preserve"> made out to Sigma Tau Delta)</w:t>
      </w:r>
      <w:r w:rsidR="00842BF7">
        <w:rPr>
          <w:sz w:val="22"/>
          <w:szCs w:val="22"/>
        </w:rPr>
        <w:t>. The English department provides some assistance for those who need help with the fee. Contact Prof. Wood.</w:t>
      </w:r>
    </w:p>
    <w:p w14:paraId="27A0F6CD" w14:textId="77777777" w:rsidR="00842BF7" w:rsidRPr="00D23338" w:rsidRDefault="00842BF7" w:rsidP="00842BF7">
      <w:pPr>
        <w:spacing w:line="240" w:lineRule="auto"/>
        <w:rPr>
          <w:sz w:val="22"/>
          <w:szCs w:val="22"/>
        </w:rPr>
      </w:pPr>
    </w:p>
    <w:p w14:paraId="6528D73F" w14:textId="77777777" w:rsidR="00E67228" w:rsidRPr="00D23338" w:rsidRDefault="00E67228" w:rsidP="00E67228">
      <w:pPr>
        <w:spacing w:line="240" w:lineRule="auto"/>
        <w:rPr>
          <w:sz w:val="22"/>
          <w:szCs w:val="22"/>
        </w:rPr>
      </w:pPr>
      <w:r w:rsidRPr="00D23338">
        <w:rPr>
          <w:sz w:val="22"/>
          <w:szCs w:val="22"/>
        </w:rPr>
        <w:t>An editable copy of this form is available at our website: http://www.k-state.edu/sigmataudelta/</w:t>
      </w:r>
    </w:p>
    <w:p w14:paraId="6AD679FE" w14:textId="77777777" w:rsidR="00E67228" w:rsidRPr="00D23338" w:rsidRDefault="00E67228" w:rsidP="00E67228">
      <w:pPr>
        <w:spacing w:line="240" w:lineRule="auto"/>
        <w:rPr>
          <w:sz w:val="22"/>
          <w:szCs w:val="22"/>
        </w:rPr>
      </w:pPr>
    </w:p>
    <w:p w14:paraId="4112EF39" w14:textId="77777777" w:rsidR="00E67228" w:rsidRPr="00D23338" w:rsidRDefault="00E67228" w:rsidP="00E67228">
      <w:pPr>
        <w:spacing w:line="240" w:lineRule="auto"/>
        <w:rPr>
          <w:sz w:val="22"/>
          <w:szCs w:val="22"/>
        </w:rPr>
      </w:pPr>
      <w:r w:rsidRPr="00D23338">
        <w:rPr>
          <w:sz w:val="22"/>
          <w:szCs w:val="22"/>
        </w:rPr>
        <w:t xml:space="preserve">Please place this form and your check in the mailbox of </w:t>
      </w:r>
    </w:p>
    <w:p w14:paraId="0E70318E" w14:textId="77777777" w:rsidR="00E67228" w:rsidRPr="00D23338" w:rsidRDefault="00E67228" w:rsidP="00E67228">
      <w:pPr>
        <w:spacing w:line="240" w:lineRule="auto"/>
        <w:rPr>
          <w:sz w:val="22"/>
          <w:szCs w:val="22"/>
        </w:rPr>
      </w:pPr>
      <w:r w:rsidRPr="00D23338">
        <w:rPr>
          <w:sz w:val="22"/>
          <w:szCs w:val="22"/>
        </w:rPr>
        <w:t xml:space="preserve">Naomi Wood, Director of Undergraduate Studies and </w:t>
      </w:r>
      <w:r w:rsidR="00D23338">
        <w:rPr>
          <w:sz w:val="22"/>
          <w:szCs w:val="22"/>
        </w:rPr>
        <w:t xml:space="preserve">Faculty </w:t>
      </w:r>
      <w:r w:rsidRPr="00D23338">
        <w:rPr>
          <w:sz w:val="22"/>
          <w:szCs w:val="22"/>
        </w:rPr>
        <w:t>Sponsor of Sigma Tau Delta,</w:t>
      </w:r>
    </w:p>
    <w:p w14:paraId="0129D1E2" w14:textId="77777777" w:rsidR="00E67228" w:rsidRPr="00D23338" w:rsidRDefault="00E67228" w:rsidP="00E67228">
      <w:pPr>
        <w:spacing w:line="240" w:lineRule="auto"/>
        <w:rPr>
          <w:sz w:val="22"/>
          <w:szCs w:val="22"/>
        </w:rPr>
      </w:pPr>
      <w:r w:rsidRPr="00D23338">
        <w:rPr>
          <w:sz w:val="22"/>
          <w:szCs w:val="22"/>
        </w:rPr>
        <w:t>119 ECS Building</w:t>
      </w:r>
    </w:p>
    <w:sectPr w:rsidR="00E67228" w:rsidRPr="00D23338" w:rsidSect="00E67228">
      <w:pgSz w:w="12240" w:h="15840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160"/>
    <w:rsid w:val="004135AF"/>
    <w:rsid w:val="00842BF7"/>
    <w:rsid w:val="00A401EC"/>
    <w:rsid w:val="00B24160"/>
    <w:rsid w:val="00D23338"/>
    <w:rsid w:val="00E672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oNotEmbedSmartTags/>
  <w:decimalSymbol w:val="."/>
  <w:listSeparator w:val=","/>
  <w14:docId w14:val="5FFED5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line="240" w:lineRule="atLeast"/>
    </w:pPr>
    <w:rPr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rPr>
      <w:color w:val="00000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line="240" w:lineRule="atLeast"/>
    </w:pPr>
    <w:rPr>
      <w:rFonts w:ascii="Helvetica" w:hAnsi="Helvetica"/>
      <w:noProof/>
      <w:color w:val="000000"/>
      <w:sz w:val="24"/>
    </w:rPr>
  </w:style>
  <w:style w:type="table" w:styleId="TableGrid">
    <w:name w:val="Table Grid"/>
    <w:basedOn w:val="TableNormal"/>
    <w:rsid w:val="00E251DC"/>
    <w:pPr>
      <w:widowControl w:val="0"/>
      <w:autoSpaceDE w:val="0"/>
      <w:autoSpaceDN w:val="0"/>
      <w:adjustRightInd w:val="0"/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line="240" w:lineRule="atLeast"/>
    </w:pPr>
    <w:rPr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rPr>
      <w:color w:val="00000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line="240" w:lineRule="atLeast"/>
    </w:pPr>
    <w:rPr>
      <w:rFonts w:ascii="Helvetica" w:hAnsi="Helvetica"/>
      <w:noProof/>
      <w:color w:val="000000"/>
      <w:sz w:val="24"/>
    </w:rPr>
  </w:style>
  <w:style w:type="table" w:styleId="TableGrid">
    <w:name w:val="Table Grid"/>
    <w:basedOn w:val="TableNormal"/>
    <w:rsid w:val="00E251DC"/>
    <w:pPr>
      <w:widowControl w:val="0"/>
      <w:autoSpaceDE w:val="0"/>
      <w:autoSpaceDN w:val="0"/>
      <w:adjustRightInd w:val="0"/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Membership </vt:lpstr>
    </vt:vector>
  </TitlesOfParts>
  <Company>Kansas State University</Company>
  <LinksUpToDate>false</LinksUpToDate>
  <CharactersWithSpaces>1001</CharactersWithSpaces>
  <SharedDoc>false</SharedDoc>
  <HLinks>
    <vt:vector size="6" baseType="variant">
      <vt:variant>
        <vt:i4>1441802</vt:i4>
      </vt:variant>
      <vt:variant>
        <vt:i4>-1</vt:i4>
      </vt:variant>
      <vt:variant>
        <vt:i4>1027</vt:i4>
      </vt:variant>
      <vt:variant>
        <vt:i4>1</vt:i4>
      </vt:variant>
      <vt:variant>
        <vt:lpwstr>smallstd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Membership </dc:title>
  <dc:subject/>
  <dc:creator>Naomi Wood</dc:creator>
  <cp:keywords/>
  <cp:lastModifiedBy>njwood</cp:lastModifiedBy>
  <cp:revision>2</cp:revision>
  <cp:lastPrinted>2018-09-11T17:56:00Z</cp:lastPrinted>
  <dcterms:created xsi:type="dcterms:W3CDTF">2018-09-11T17:56:00Z</dcterms:created>
  <dcterms:modified xsi:type="dcterms:W3CDTF">2018-09-11T17:56:00Z</dcterms:modified>
</cp:coreProperties>
</file>