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398D7" w14:textId="77777777" w:rsidR="003B670F" w:rsidRDefault="003B670F" w:rsidP="003B670F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bookmarkStart w:id="0" w:name="Responding_Form"/>
      <w:proofErr w:type="spellStart"/>
      <w:r>
        <w:rPr>
          <w:b/>
          <w:sz w:val="28"/>
          <w:szCs w:val="28"/>
        </w:rPr>
        <w:t>SmartPhone</w:t>
      </w:r>
      <w:proofErr w:type="spellEnd"/>
      <w:r>
        <w:rPr>
          <w:b/>
          <w:sz w:val="28"/>
          <w:szCs w:val="28"/>
        </w:rPr>
        <w:t xml:space="preserve"> Jingle Responding Form</w:t>
      </w:r>
      <w:bookmarkEnd w:id="0"/>
    </w:p>
    <w:p w14:paraId="4CBB5615" w14:textId="77777777" w:rsidR="003B670F" w:rsidRPr="00002321" w:rsidRDefault="003B670F" w:rsidP="003B670F">
      <w:pPr>
        <w:spacing w:after="160" w:line="259" w:lineRule="auto"/>
        <w:jc w:val="center"/>
        <w:rPr>
          <w:rFonts w:asciiTheme="minorHAnsi" w:eastAsia="Arial Unicode MS" w:hAnsiTheme="minorHAnsi" w:cs="Arial Unicode MS"/>
          <w:bCs/>
          <w:kern w:val="0"/>
          <w:sz w:val="16"/>
          <w:szCs w:val="16"/>
          <w:u w:color="000000"/>
          <w:bdr w:val="nil"/>
          <w:lang w:eastAsia="en-US"/>
          <w14:ligatures w14:val="none"/>
          <w14:cntxtAlts w14:val="0"/>
        </w:rPr>
      </w:pPr>
      <w:r>
        <w:rPr>
          <w:rFonts w:ascii="Helvetica" w:eastAsiaTheme="minorEastAsia" w:hAnsi="Helvetica" w:cs="Helvetica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3545D522" wp14:editId="530E38D1">
            <wp:simplePos x="0" y="0"/>
            <wp:positionH relativeFrom="column">
              <wp:posOffset>5143500</wp:posOffset>
            </wp:positionH>
            <wp:positionV relativeFrom="paragraph">
              <wp:posOffset>-460375</wp:posOffset>
            </wp:positionV>
            <wp:extent cx="1605915" cy="835660"/>
            <wp:effectExtent l="0" t="0" r="0" b="254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00"/>
                    <a:stretch/>
                  </pic:blipFill>
                  <pic:spPr bwMode="auto">
                    <a:xfrm>
                      <a:off x="0" y="0"/>
                      <a:ext cx="1605915" cy="83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245B6" w14:textId="77777777" w:rsidR="003B670F" w:rsidRDefault="003B670F" w:rsidP="003B670F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Composer’s Name: _________________________________________________</w:t>
      </w:r>
    </w:p>
    <w:p w14:paraId="0899280B" w14:textId="77777777" w:rsidR="003B670F" w:rsidRPr="00125EC8" w:rsidRDefault="003B670F" w:rsidP="003B670F">
      <w:pPr>
        <w:spacing w:after="160" w:line="259" w:lineRule="auto"/>
        <w:rPr>
          <w:b/>
          <w:sz w:val="28"/>
          <w:szCs w:val="28"/>
        </w:rPr>
      </w:pPr>
      <w:r w:rsidRPr="001D1E00">
        <w:rPr>
          <w:rFonts w:asciiTheme="minorHAnsi" w:hAnsiTheme="minorHAnsi"/>
          <w:b/>
        </w:rPr>
        <w:t>Listener’s Name</w:t>
      </w:r>
      <w:r w:rsidRPr="001D1E00">
        <w:rPr>
          <w:rFonts w:asciiTheme="minorHAnsi" w:hAnsiTheme="minorHAnsi"/>
        </w:rPr>
        <w:t>: ________________________________</w:t>
      </w:r>
      <w:r>
        <w:rPr>
          <w:rFonts w:asciiTheme="minorHAnsi" w:hAnsiTheme="minorHAnsi"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670F" w14:paraId="16395C53" w14:textId="77777777" w:rsidTr="0077060E">
        <w:tc>
          <w:tcPr>
            <w:tcW w:w="11016" w:type="dxa"/>
          </w:tcPr>
          <w:p w14:paraId="76A1E810" w14:textId="77777777" w:rsidR="003B670F" w:rsidRDefault="003B670F" w:rsidP="007706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31E5">
              <w:rPr>
                <w:b/>
                <w:sz w:val="24"/>
                <w:szCs w:val="24"/>
              </w:rPr>
              <w:t xml:space="preserve">Describe how the </w:t>
            </w:r>
            <w:r w:rsidRPr="006C6F0E">
              <w:rPr>
                <w:b/>
                <w:sz w:val="24"/>
                <w:szCs w:val="24"/>
              </w:rPr>
              <w:t>elements of music (</w:t>
            </w:r>
            <w:r w:rsidRPr="006C6F0E">
              <w:rPr>
                <w:i/>
                <w:sz w:val="24"/>
                <w:szCs w:val="24"/>
              </w:rPr>
              <w:t>pitch, rhythm, harmony, dynamics, timbre, texture, form, and/or style/ articulation</w:t>
            </w:r>
            <w:r w:rsidRPr="006C6F0E">
              <w:rPr>
                <w:b/>
                <w:sz w:val="24"/>
                <w:szCs w:val="24"/>
              </w:rPr>
              <w:t xml:space="preserve">) </w:t>
            </w:r>
            <w:r w:rsidRPr="009E31E5">
              <w:rPr>
                <w:b/>
                <w:sz w:val="24"/>
                <w:szCs w:val="24"/>
              </w:rPr>
              <w:t xml:space="preserve">are used to </w:t>
            </w:r>
            <w:r>
              <w:rPr>
                <w:b/>
                <w:sz w:val="24"/>
                <w:szCs w:val="24"/>
              </w:rPr>
              <w:t xml:space="preserve">promote </w:t>
            </w:r>
            <w:r w:rsidRPr="009E31E5">
              <w:rPr>
                <w:b/>
                <w:sz w:val="24"/>
                <w:szCs w:val="24"/>
              </w:rPr>
              <w:t xml:space="preserve">the new </w:t>
            </w:r>
            <w:proofErr w:type="spellStart"/>
            <w:r>
              <w:rPr>
                <w:b/>
                <w:sz w:val="24"/>
                <w:szCs w:val="24"/>
              </w:rPr>
              <w:t>SmartPhone</w:t>
            </w:r>
            <w:proofErr w:type="spellEnd"/>
            <w:r>
              <w:rPr>
                <w:b/>
                <w:sz w:val="24"/>
                <w:szCs w:val="24"/>
              </w:rPr>
              <w:t>, and portray its characteristics</w:t>
            </w:r>
            <w:r w:rsidRPr="009E31E5">
              <w:rPr>
                <w:b/>
                <w:sz w:val="24"/>
                <w:szCs w:val="24"/>
              </w:rPr>
              <w:t>:</w:t>
            </w:r>
          </w:p>
          <w:p w14:paraId="3C50A540" w14:textId="77777777" w:rsidR="003B670F" w:rsidRDefault="003B670F" w:rsidP="007706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CE05067" w14:textId="77777777" w:rsidR="003B670F" w:rsidRDefault="003B670F" w:rsidP="007706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44797C8C" w14:textId="77777777" w:rsidR="003B670F" w:rsidRDefault="003B670F" w:rsidP="007706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03ABEDE4" w14:textId="77777777" w:rsidR="003B670F" w:rsidRDefault="003B670F" w:rsidP="007706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5D1EDEF" w14:textId="77777777" w:rsidR="003B670F" w:rsidRDefault="003B670F" w:rsidP="007706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11A1ED2D" w14:textId="77777777" w:rsidR="003B670F" w:rsidRDefault="003B670F" w:rsidP="007706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0C149ADD" w14:textId="77777777" w:rsidR="003B670F" w:rsidRDefault="003B670F" w:rsidP="007706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0D85B6A7" w14:textId="77777777" w:rsidR="003B670F" w:rsidRDefault="003B670F" w:rsidP="007706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5DBCD824" w14:textId="77777777" w:rsidR="003B670F" w:rsidRDefault="003B670F" w:rsidP="007706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0BCD51D" w14:textId="77777777" w:rsidR="003B670F" w:rsidRPr="009E31E5" w:rsidRDefault="003B670F" w:rsidP="007706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574892EC" w14:textId="77777777" w:rsidR="003B670F" w:rsidRDefault="003B670F" w:rsidP="00770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670F" w14:paraId="7D6F636A" w14:textId="77777777" w:rsidTr="0077060E">
        <w:tc>
          <w:tcPr>
            <w:tcW w:w="11016" w:type="dxa"/>
          </w:tcPr>
          <w:p w14:paraId="3197A7E8" w14:textId="77777777" w:rsidR="003B670F" w:rsidRDefault="003B670F" w:rsidP="007706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978C5">
              <w:rPr>
                <w:b/>
                <w:sz w:val="24"/>
                <w:szCs w:val="24"/>
              </w:rPr>
              <w:t>Evaluat</w:t>
            </w:r>
            <w:r>
              <w:rPr>
                <w:b/>
                <w:sz w:val="24"/>
                <w:szCs w:val="24"/>
              </w:rPr>
              <w:t>e</w:t>
            </w:r>
            <w:r w:rsidRPr="00C978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the composition </w:t>
            </w:r>
            <w:r w:rsidRPr="00C978C5">
              <w:rPr>
                <w:b/>
                <w:sz w:val="24"/>
                <w:szCs w:val="24"/>
              </w:rPr>
              <w:t>cit</w:t>
            </w:r>
            <w:r>
              <w:rPr>
                <w:b/>
                <w:sz w:val="24"/>
                <w:szCs w:val="24"/>
              </w:rPr>
              <w:t>ing</w:t>
            </w:r>
            <w:r w:rsidRPr="00C978C5">
              <w:rPr>
                <w:b/>
                <w:sz w:val="24"/>
                <w:szCs w:val="24"/>
              </w:rPr>
              <w:t xml:space="preserve"> specific </w:t>
            </w:r>
            <w:r>
              <w:rPr>
                <w:b/>
                <w:sz w:val="24"/>
                <w:szCs w:val="24"/>
              </w:rPr>
              <w:t>examples of</w:t>
            </w:r>
            <w:r w:rsidRPr="00C978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how the composition</w:t>
            </w:r>
            <w:r w:rsidRPr="00C978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is or </w:t>
            </w:r>
            <w:proofErr w:type="gramStart"/>
            <w:r>
              <w:rPr>
                <w:b/>
                <w:sz w:val="24"/>
                <w:szCs w:val="24"/>
              </w:rPr>
              <w:t>isn’t</w:t>
            </w:r>
            <w:proofErr w:type="gramEnd"/>
            <w:r>
              <w:rPr>
                <w:b/>
                <w:sz w:val="24"/>
                <w:szCs w:val="24"/>
              </w:rPr>
              <w:t xml:space="preserve"> appropriate in </w:t>
            </w:r>
            <w:r w:rsidRPr="00C978C5">
              <w:rPr>
                <w:b/>
                <w:sz w:val="24"/>
                <w:szCs w:val="24"/>
              </w:rPr>
              <w:t xml:space="preserve">style, mood, and/or </w:t>
            </w:r>
            <w:r>
              <w:rPr>
                <w:b/>
                <w:sz w:val="24"/>
                <w:szCs w:val="24"/>
              </w:rPr>
              <w:t>performance quality</w:t>
            </w:r>
            <w:r w:rsidRPr="00C978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for the advertisement of the </w:t>
            </w:r>
            <w:proofErr w:type="spellStart"/>
            <w:r>
              <w:rPr>
                <w:b/>
                <w:sz w:val="24"/>
                <w:szCs w:val="24"/>
              </w:rPr>
              <w:t>SmartPhone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22113B43" w14:textId="77777777" w:rsidR="003B670F" w:rsidRDefault="003B670F" w:rsidP="007706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0A1B33DD" w14:textId="77777777" w:rsidR="003B670F" w:rsidRDefault="003B670F" w:rsidP="007706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50A15371" w14:textId="77777777" w:rsidR="003B670F" w:rsidRDefault="003B670F" w:rsidP="007706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580AEBB1" w14:textId="77777777" w:rsidR="003B670F" w:rsidRDefault="003B670F" w:rsidP="007706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600D6BE" w14:textId="77777777" w:rsidR="003B670F" w:rsidRDefault="003B670F" w:rsidP="007706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593B1103" w14:textId="77777777" w:rsidR="003B670F" w:rsidRDefault="003B670F" w:rsidP="007706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4A087FB3" w14:textId="77777777" w:rsidR="003B670F" w:rsidRDefault="003B670F" w:rsidP="007706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4317C72D" w14:textId="77777777" w:rsidR="003B670F" w:rsidRDefault="003B670F" w:rsidP="007706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0240D853" w14:textId="77777777" w:rsidR="003B670F" w:rsidRPr="009E31E5" w:rsidRDefault="003B670F" w:rsidP="0077060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4"/>
                <w:szCs w:val="24"/>
                <w:lang w:eastAsia="en-US"/>
              </w:rPr>
            </w:pPr>
          </w:p>
          <w:p w14:paraId="0CB7ACDD" w14:textId="77777777" w:rsidR="003B670F" w:rsidRDefault="003B670F" w:rsidP="00770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4F930A7" w14:textId="460F892D" w:rsidR="00020A20" w:rsidRPr="003B670F" w:rsidRDefault="00020A20" w:rsidP="003B670F">
      <w:bookmarkStart w:id="1" w:name="_GoBack"/>
      <w:bookmarkEnd w:id="1"/>
    </w:p>
    <w:sectPr w:rsidR="00020A20" w:rsidRPr="003B670F" w:rsidSect="00F34C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B5094" w14:textId="77777777" w:rsidR="00F34CED" w:rsidRDefault="00F34CED" w:rsidP="00F34CED">
      <w:pPr>
        <w:spacing w:after="0" w:line="240" w:lineRule="auto"/>
      </w:pPr>
      <w:r>
        <w:separator/>
      </w:r>
    </w:p>
  </w:endnote>
  <w:endnote w:type="continuationSeparator" w:id="0">
    <w:p w14:paraId="34D4B6B4" w14:textId="77777777" w:rsidR="00F34CED" w:rsidRDefault="00F34CED" w:rsidP="00F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1A1F" w14:textId="77777777" w:rsidR="00F34CED" w:rsidRDefault="00F34CED" w:rsidP="00F34CED">
      <w:pPr>
        <w:spacing w:after="0" w:line="240" w:lineRule="auto"/>
      </w:pPr>
      <w:r>
        <w:separator/>
      </w:r>
    </w:p>
  </w:footnote>
  <w:footnote w:type="continuationSeparator" w:id="0">
    <w:p w14:paraId="75284D5F" w14:textId="77777777" w:rsidR="00F34CED" w:rsidRDefault="00F34CED" w:rsidP="00F3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03511"/>
      <w:docPartObj>
        <w:docPartGallery w:val="Watermarks"/>
        <w:docPartUnique/>
      </w:docPartObj>
    </w:sdtPr>
    <w:sdtEndPr/>
    <w:sdtContent>
      <w:p w14:paraId="598E3306" w14:textId="77777777" w:rsidR="00042260" w:rsidRDefault="003B670F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952"/>
    <w:multiLevelType w:val="hybridMultilevel"/>
    <w:tmpl w:val="C8BEB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A80"/>
    <w:multiLevelType w:val="hybridMultilevel"/>
    <w:tmpl w:val="7D86F9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F80CC3"/>
    <w:multiLevelType w:val="hybridMultilevel"/>
    <w:tmpl w:val="7E2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3991"/>
    <w:multiLevelType w:val="hybridMultilevel"/>
    <w:tmpl w:val="38208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9ED"/>
    <w:multiLevelType w:val="hybridMultilevel"/>
    <w:tmpl w:val="805CDA40"/>
    <w:lvl w:ilvl="0" w:tplc="0DA48E64">
      <w:numFmt w:val="bullet"/>
      <w:lvlText w:val="•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95D680B"/>
    <w:multiLevelType w:val="hybridMultilevel"/>
    <w:tmpl w:val="B1FCAE40"/>
    <w:lvl w:ilvl="0" w:tplc="0DA48E6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D"/>
    <w:rsid w:val="0001452A"/>
    <w:rsid w:val="00020A20"/>
    <w:rsid w:val="001B2A4B"/>
    <w:rsid w:val="001E59C6"/>
    <w:rsid w:val="00254102"/>
    <w:rsid w:val="00260680"/>
    <w:rsid w:val="00273A20"/>
    <w:rsid w:val="003B670F"/>
    <w:rsid w:val="005815AB"/>
    <w:rsid w:val="00645874"/>
    <w:rsid w:val="006A1343"/>
    <w:rsid w:val="006A17B9"/>
    <w:rsid w:val="006E6689"/>
    <w:rsid w:val="0072261C"/>
    <w:rsid w:val="0085668A"/>
    <w:rsid w:val="0087717C"/>
    <w:rsid w:val="008776DB"/>
    <w:rsid w:val="008B64BE"/>
    <w:rsid w:val="008E663E"/>
    <w:rsid w:val="009446B3"/>
    <w:rsid w:val="00971E27"/>
    <w:rsid w:val="00BA378F"/>
    <w:rsid w:val="00C31E98"/>
    <w:rsid w:val="00D677F8"/>
    <w:rsid w:val="00F34CED"/>
    <w:rsid w:val="00F8254B"/>
    <w:rsid w:val="00FC6311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39BB78"/>
  <w14:defaultImageDpi w14:val="300"/>
  <w15:docId w15:val="{0BDDCE4F-2E96-4BAA-B11F-081C4712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ED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0"/>
      <w:sz w:val="36"/>
      <w:szCs w:val="36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D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Title">
    <w:name w:val="Title"/>
    <w:link w:val="TitleChar"/>
    <w:uiPriority w:val="2"/>
    <w:qFormat/>
    <w:rsid w:val="00F34CED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2"/>
    <w:rsid w:val="00F34CED"/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paragraph" w:customStyle="1" w:styleId="BodyA">
    <w:name w:val="Body A"/>
    <w:rsid w:val="00F34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4CE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3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Closing">
    <w:name w:val="Closing"/>
    <w:basedOn w:val="Normal"/>
    <w:link w:val="ClosingChar"/>
    <w:uiPriority w:val="2"/>
    <w:unhideWhenUsed/>
    <w:qFormat/>
    <w:rsid w:val="00F34CE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19"/>
      <w:szCs w:val="19"/>
      <w:lang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2"/>
    <w:rsid w:val="00F34CED"/>
    <w:rPr>
      <w:rFonts w:eastAsiaTheme="minorHAnsi"/>
      <w:color w:val="595959" w:themeColor="text1" w:themeTint="A6"/>
      <w:sz w:val="19"/>
      <w:szCs w:val="19"/>
    </w:rPr>
  </w:style>
  <w:style w:type="character" w:styleId="BookTitle">
    <w:name w:val="Book Title"/>
    <w:basedOn w:val="DefaultParagraphFont"/>
    <w:uiPriority w:val="33"/>
    <w:qFormat/>
    <w:rsid w:val="00F34CE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D"/>
    <w:rPr>
      <w:rFonts w:ascii="Lucida Grande" w:eastAsia="Times New Roman" w:hAnsi="Lucida Grande" w:cs="Lucida Grande"/>
      <w:color w:val="000000"/>
      <w:kern w:val="28"/>
      <w:sz w:val="18"/>
      <w:szCs w:val="18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F8254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2017-09-21T17:19:00Z</dcterms:created>
  <dcterms:modified xsi:type="dcterms:W3CDTF">2017-09-21T17:19:00Z</dcterms:modified>
</cp:coreProperties>
</file>